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376B" w14:textId="77777777" w:rsidR="007232CC" w:rsidRPr="00B357C3" w:rsidRDefault="00FE484C" w:rsidP="00B357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357C3">
        <w:rPr>
          <w:rFonts w:asciiTheme="majorEastAsia" w:eastAsiaTheme="majorEastAsia" w:hAnsiTheme="majorEastAsia" w:hint="eastAsia"/>
          <w:sz w:val="32"/>
          <w:szCs w:val="32"/>
        </w:rPr>
        <w:t>委</w:t>
      </w:r>
      <w:r w:rsidR="00B357C3" w:rsidRPr="00B357C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357C3">
        <w:rPr>
          <w:rFonts w:asciiTheme="majorEastAsia" w:eastAsiaTheme="majorEastAsia" w:hAnsiTheme="majorEastAsia" w:hint="eastAsia"/>
          <w:sz w:val="32"/>
          <w:szCs w:val="32"/>
        </w:rPr>
        <w:t>任</w:t>
      </w:r>
      <w:r w:rsidR="00B357C3" w:rsidRPr="00B357C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357C3">
        <w:rPr>
          <w:rFonts w:asciiTheme="majorEastAsia" w:eastAsiaTheme="majorEastAsia" w:hAnsiTheme="majorEastAsia" w:hint="eastAsia"/>
          <w:sz w:val="32"/>
          <w:szCs w:val="32"/>
        </w:rPr>
        <w:t>状</w:t>
      </w:r>
    </w:p>
    <w:p w14:paraId="3C33D219" w14:textId="77777777" w:rsidR="00FE484C" w:rsidRPr="00B357C3" w:rsidRDefault="00FE484C">
      <w:pPr>
        <w:rPr>
          <w:rFonts w:asciiTheme="majorEastAsia" w:eastAsiaTheme="majorEastAsia" w:hAnsiTheme="majorEastAsia"/>
          <w:sz w:val="24"/>
          <w:szCs w:val="24"/>
        </w:rPr>
      </w:pPr>
    </w:p>
    <w:p w14:paraId="2B0FD4D6" w14:textId="77777777" w:rsidR="00FE484C" w:rsidRPr="00B357C3" w:rsidRDefault="00FE484C" w:rsidP="00B357C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357C3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月　　　日</w:t>
      </w:r>
    </w:p>
    <w:p w14:paraId="1964E1B9" w14:textId="77777777" w:rsidR="00FE484C" w:rsidRPr="00B357C3" w:rsidRDefault="00FE484C">
      <w:pPr>
        <w:rPr>
          <w:rFonts w:asciiTheme="majorEastAsia" w:eastAsiaTheme="majorEastAsia" w:hAnsiTheme="majorEastAsia"/>
          <w:sz w:val="24"/>
          <w:szCs w:val="24"/>
        </w:rPr>
      </w:pPr>
    </w:p>
    <w:p w14:paraId="4E3430BA" w14:textId="77777777" w:rsidR="00FE484C" w:rsidRPr="00B357C3" w:rsidRDefault="00FE484C">
      <w:pPr>
        <w:rPr>
          <w:rFonts w:asciiTheme="majorEastAsia" w:eastAsiaTheme="majorEastAsia" w:hAnsiTheme="majorEastAsia"/>
          <w:sz w:val="24"/>
          <w:szCs w:val="24"/>
        </w:rPr>
      </w:pPr>
      <w:r w:rsidRPr="00B357C3">
        <w:rPr>
          <w:rFonts w:asciiTheme="majorEastAsia" w:eastAsiaTheme="majorEastAsia" w:hAnsiTheme="majorEastAsia" w:hint="eastAsia"/>
          <w:sz w:val="24"/>
          <w:szCs w:val="24"/>
        </w:rPr>
        <w:t xml:space="preserve">　三　春　町　長　様</w:t>
      </w:r>
    </w:p>
    <w:p w14:paraId="433E2417" w14:textId="77777777" w:rsidR="00FE484C" w:rsidRDefault="00FE484C">
      <w:pPr>
        <w:rPr>
          <w:rFonts w:asciiTheme="majorEastAsia" w:eastAsiaTheme="majorEastAsia" w:hAnsiTheme="majorEastAsia"/>
          <w:sz w:val="24"/>
          <w:szCs w:val="24"/>
        </w:rPr>
      </w:pPr>
    </w:p>
    <w:p w14:paraId="41FB5C00" w14:textId="77777777" w:rsidR="00B357C3" w:rsidRDefault="00B357C3">
      <w:pPr>
        <w:rPr>
          <w:rFonts w:asciiTheme="majorEastAsia" w:eastAsiaTheme="majorEastAsia" w:hAnsiTheme="majorEastAsia"/>
          <w:sz w:val="24"/>
          <w:szCs w:val="24"/>
        </w:rPr>
      </w:pPr>
    </w:p>
    <w:p w14:paraId="63053714" w14:textId="77777777" w:rsidR="00B357C3" w:rsidRPr="00B357C3" w:rsidRDefault="00B357C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【委任者】</w:t>
      </w:r>
    </w:p>
    <w:p w14:paraId="5A1ED441" w14:textId="77777777" w:rsidR="00FE484C" w:rsidRDefault="00B357C3">
      <w:pPr>
        <w:rPr>
          <w:rFonts w:asciiTheme="majorEastAsia" w:eastAsiaTheme="majorEastAsia" w:hAnsiTheme="majorEastAsia"/>
          <w:sz w:val="24"/>
          <w:szCs w:val="24"/>
        </w:rPr>
      </w:pPr>
      <w:r w:rsidRPr="00B357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357C3">
        <w:rPr>
          <w:rFonts w:asciiTheme="majorEastAsia" w:eastAsiaTheme="majorEastAsia" w:hAnsiTheme="majorEastAsia" w:hint="eastAsia"/>
          <w:sz w:val="24"/>
          <w:szCs w:val="24"/>
        </w:rPr>
        <w:t xml:space="preserve">　　住所又は所在地</w:t>
      </w:r>
    </w:p>
    <w:p w14:paraId="6BC1A138" w14:textId="77777777" w:rsidR="00B357C3" w:rsidRPr="00B357C3" w:rsidRDefault="00B357C3">
      <w:pPr>
        <w:rPr>
          <w:rFonts w:asciiTheme="majorEastAsia" w:eastAsiaTheme="majorEastAsia" w:hAnsiTheme="majorEastAsia"/>
          <w:sz w:val="24"/>
          <w:szCs w:val="24"/>
        </w:rPr>
      </w:pPr>
    </w:p>
    <w:p w14:paraId="7E52D8DA" w14:textId="77777777" w:rsidR="00B357C3" w:rsidRPr="00B357C3" w:rsidRDefault="00B357C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B56189C" w14:textId="77777777" w:rsidR="00B357C3" w:rsidRPr="00B357C3" w:rsidRDefault="00B357C3">
      <w:pPr>
        <w:rPr>
          <w:rFonts w:asciiTheme="majorEastAsia" w:eastAsiaTheme="majorEastAsia" w:hAnsiTheme="majorEastAsia"/>
          <w:sz w:val="24"/>
          <w:szCs w:val="24"/>
        </w:rPr>
      </w:pPr>
    </w:p>
    <w:p w14:paraId="40FAE46D" w14:textId="77777777" w:rsidR="00B357C3" w:rsidRPr="00B357C3" w:rsidRDefault="00B357C3">
      <w:pPr>
        <w:rPr>
          <w:rFonts w:asciiTheme="majorEastAsia" w:eastAsiaTheme="majorEastAsia" w:hAnsiTheme="majorEastAsia"/>
          <w:sz w:val="24"/>
          <w:szCs w:val="24"/>
        </w:rPr>
      </w:pPr>
      <w:r w:rsidRPr="00B357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事業所名及び</w:t>
      </w:r>
    </w:p>
    <w:p w14:paraId="7419F592" w14:textId="77777777" w:rsidR="00B357C3" w:rsidRDefault="00B357C3">
      <w:pPr>
        <w:rPr>
          <w:rFonts w:asciiTheme="majorEastAsia" w:eastAsiaTheme="majorEastAsia" w:hAnsiTheme="majorEastAsia"/>
          <w:sz w:val="24"/>
          <w:szCs w:val="24"/>
        </w:rPr>
      </w:pPr>
      <w:r w:rsidRPr="00B357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代表者名</w:t>
      </w:r>
    </w:p>
    <w:p w14:paraId="22EEE949" w14:textId="77777777" w:rsidR="00B357C3" w:rsidRDefault="00B357C3">
      <w:pPr>
        <w:rPr>
          <w:rFonts w:asciiTheme="majorEastAsia" w:eastAsiaTheme="majorEastAsia" w:hAnsiTheme="majorEastAsia"/>
          <w:sz w:val="24"/>
          <w:szCs w:val="24"/>
        </w:rPr>
      </w:pPr>
    </w:p>
    <w:p w14:paraId="42786A1D" w14:textId="77777777" w:rsidR="00B357C3" w:rsidRDefault="00B357C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印</w:t>
      </w:r>
    </w:p>
    <w:p w14:paraId="208BB726" w14:textId="77777777" w:rsidR="00B357C3" w:rsidRPr="007B79EC" w:rsidRDefault="007B79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連絡先　（　　　　　－　　　　－　　　　　）</w:t>
      </w:r>
    </w:p>
    <w:p w14:paraId="2AFDF3C3" w14:textId="77777777" w:rsidR="007B79EC" w:rsidRDefault="007B79EC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B7D5A33" w14:textId="77777777" w:rsidR="007B79EC" w:rsidRDefault="007B79EC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2FA58FA" w14:textId="77777777" w:rsidR="00B357C3" w:rsidRDefault="00B357C3" w:rsidP="00B357C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三春町が交付する「三春町経営革新計画承認企業奨励金」</w:t>
      </w:r>
      <w:r w:rsidR="007B79EC">
        <w:rPr>
          <w:rFonts w:asciiTheme="majorEastAsia" w:eastAsiaTheme="majorEastAsia" w:hAnsiTheme="majorEastAsia" w:hint="eastAsia"/>
          <w:sz w:val="24"/>
          <w:szCs w:val="24"/>
        </w:rPr>
        <w:t>の申請等</w:t>
      </w:r>
      <w:r>
        <w:rPr>
          <w:rFonts w:asciiTheme="majorEastAsia" w:eastAsiaTheme="majorEastAsia" w:hAnsiTheme="majorEastAsia" w:hint="eastAsia"/>
          <w:sz w:val="24"/>
          <w:szCs w:val="24"/>
        </w:rPr>
        <w:t>に関する一切の手続きについて、下記の者にその権限を委任します。</w:t>
      </w:r>
    </w:p>
    <w:p w14:paraId="193451CE" w14:textId="77777777" w:rsidR="00B357C3" w:rsidRPr="007B79EC" w:rsidRDefault="00B357C3" w:rsidP="00B357C3">
      <w:pPr>
        <w:pStyle w:val="a3"/>
        <w:jc w:val="both"/>
      </w:pPr>
    </w:p>
    <w:p w14:paraId="0732FD4B" w14:textId="77777777" w:rsidR="00B357C3" w:rsidRPr="007B79EC" w:rsidRDefault="007B79EC" w:rsidP="00B35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57C3" w:rsidRPr="007B79EC">
        <w:rPr>
          <w:rFonts w:hint="eastAsia"/>
          <w:sz w:val="24"/>
          <w:szCs w:val="24"/>
        </w:rPr>
        <w:t>【受任者】</w:t>
      </w:r>
    </w:p>
    <w:p w14:paraId="4A2BD53A" w14:textId="77777777" w:rsidR="00B357C3" w:rsidRPr="007B79EC" w:rsidRDefault="00B357C3" w:rsidP="00B357C3">
      <w:pPr>
        <w:rPr>
          <w:sz w:val="24"/>
          <w:szCs w:val="24"/>
        </w:rPr>
      </w:pPr>
      <w:r w:rsidRPr="007B79EC">
        <w:rPr>
          <w:rFonts w:hint="eastAsia"/>
          <w:sz w:val="24"/>
          <w:szCs w:val="24"/>
        </w:rPr>
        <w:t xml:space="preserve">　　</w:t>
      </w:r>
      <w:r w:rsidR="007B79EC">
        <w:rPr>
          <w:rFonts w:hint="eastAsia"/>
          <w:sz w:val="24"/>
          <w:szCs w:val="24"/>
        </w:rPr>
        <w:t xml:space="preserve">　</w:t>
      </w:r>
      <w:r w:rsidRPr="007B79EC">
        <w:rPr>
          <w:rFonts w:hint="eastAsia"/>
          <w:sz w:val="24"/>
          <w:szCs w:val="24"/>
        </w:rPr>
        <w:t>三春町字大町２９</w:t>
      </w:r>
    </w:p>
    <w:p w14:paraId="0E9FE7A4" w14:textId="5D8C9932" w:rsidR="00B357C3" w:rsidRPr="007B79EC" w:rsidRDefault="00B357C3" w:rsidP="00B357C3">
      <w:pPr>
        <w:rPr>
          <w:sz w:val="24"/>
          <w:szCs w:val="24"/>
        </w:rPr>
      </w:pPr>
      <w:r w:rsidRPr="007B79EC">
        <w:rPr>
          <w:rFonts w:hint="eastAsia"/>
          <w:sz w:val="24"/>
          <w:szCs w:val="24"/>
        </w:rPr>
        <w:t xml:space="preserve">　　　三春町商工会　会長　増子博保</w:t>
      </w:r>
    </w:p>
    <w:p w14:paraId="278642B1" w14:textId="75DDEDE6" w:rsidR="00B357C3" w:rsidRPr="007B79EC" w:rsidRDefault="00B357C3" w:rsidP="00B357C3">
      <w:pPr>
        <w:rPr>
          <w:sz w:val="24"/>
          <w:szCs w:val="24"/>
        </w:rPr>
      </w:pPr>
      <w:r w:rsidRPr="007B79EC">
        <w:rPr>
          <w:rFonts w:hint="eastAsia"/>
          <w:sz w:val="24"/>
          <w:szCs w:val="24"/>
        </w:rPr>
        <w:t xml:space="preserve">　</w:t>
      </w:r>
      <w:r w:rsidR="007B79EC">
        <w:rPr>
          <w:rFonts w:hint="eastAsia"/>
          <w:sz w:val="24"/>
          <w:szCs w:val="24"/>
        </w:rPr>
        <w:t xml:space="preserve">　</w:t>
      </w:r>
      <w:r w:rsidR="001E3CB1">
        <w:rPr>
          <w:rFonts w:hint="eastAsia"/>
          <w:sz w:val="24"/>
          <w:szCs w:val="24"/>
        </w:rPr>
        <w:t xml:space="preserve">　</w:t>
      </w:r>
      <w:r w:rsidR="007B79EC">
        <w:rPr>
          <w:rFonts w:hint="eastAsia"/>
          <w:sz w:val="24"/>
          <w:szCs w:val="24"/>
        </w:rPr>
        <w:t>（事務担当者氏名　　　　　　　　　　　）</w:t>
      </w:r>
    </w:p>
    <w:sectPr w:rsidR="00B357C3" w:rsidRPr="007B7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4C"/>
    <w:rsid w:val="001E3CB1"/>
    <w:rsid w:val="007232CC"/>
    <w:rsid w:val="007B79EC"/>
    <w:rsid w:val="00B357C3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80398"/>
  <w15:docId w15:val="{81D7C0C9-16E0-4E4A-9B16-478CBAEB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7C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57C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57C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357C3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miharu-pc01</cp:lastModifiedBy>
  <cp:revision>2</cp:revision>
  <cp:lastPrinted>2021-08-20T05:43:00Z</cp:lastPrinted>
  <dcterms:created xsi:type="dcterms:W3CDTF">2021-08-20T05:43:00Z</dcterms:created>
  <dcterms:modified xsi:type="dcterms:W3CDTF">2021-08-20T05:43:00Z</dcterms:modified>
</cp:coreProperties>
</file>